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3EED8" w14:textId="77777777" w:rsidR="001D3F60" w:rsidRDefault="003738D5">
      <w:pPr>
        <w:spacing w:after="0" w:line="276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Szkoła Doktorska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Uniwersytetu Ekonomicznego w Krakowie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1D4EA086" w14:textId="757A4128" w:rsidR="001D3F60" w:rsidRDefault="001D3F6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286C0" w14:textId="77777777" w:rsidR="009D6764" w:rsidRDefault="009D676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0F62A" w14:textId="77777777" w:rsidR="001D3F60" w:rsidRDefault="001D3F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A0A005" w14:textId="054AB743" w:rsidR="001D3F60" w:rsidRDefault="00373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INDYWIDUALNY PLAN BADAWCZY</w:t>
      </w:r>
    </w:p>
    <w:p w14:paraId="1E6541F6" w14:textId="77777777" w:rsidR="009D6764" w:rsidRDefault="009D67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2F5D6" w14:textId="77777777" w:rsidR="009D6764" w:rsidRDefault="009D67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63"/>
      </w:tblGrid>
      <w:tr w:rsidR="009D6764" w14:paraId="7080AADA" w14:textId="77777777" w:rsidTr="00F60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shd w:val="clear" w:color="auto" w:fill="595959" w:themeFill="text1" w:themeFillTint="A6"/>
            <w:vAlign w:val="center"/>
          </w:tcPr>
          <w:p w14:paraId="1F5DE757" w14:textId="77777777" w:rsidR="009D6764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FB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Dane doktoranta</w:t>
            </w:r>
          </w:p>
        </w:tc>
      </w:tr>
      <w:tr w:rsidR="009D6764" w14:paraId="25A38563" w14:textId="77777777" w:rsidTr="00F60C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  <w:vAlign w:val="center"/>
          </w:tcPr>
          <w:p w14:paraId="13275A85" w14:textId="77777777" w:rsidR="009D6764" w:rsidRPr="00875FB3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5963" w:type="dxa"/>
            <w:vAlign w:val="center"/>
          </w:tcPr>
          <w:p w14:paraId="67C85464" w14:textId="77777777" w:rsidR="009D6764" w:rsidRDefault="009D6764" w:rsidP="00F60CA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A6363" w14:textId="77777777" w:rsidR="009D6764" w:rsidRDefault="009D6764" w:rsidP="00F60CA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764" w14:paraId="5186B330" w14:textId="77777777" w:rsidTr="00F60C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  <w:vAlign w:val="center"/>
          </w:tcPr>
          <w:p w14:paraId="0D40F831" w14:textId="77777777" w:rsidR="009D6764" w:rsidRPr="00521B68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 w:rsidRPr="00521B68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Identyfikator z systemu ORCID</w:t>
            </w:r>
          </w:p>
        </w:tc>
        <w:tc>
          <w:tcPr>
            <w:tcW w:w="5963" w:type="dxa"/>
            <w:vAlign w:val="center"/>
          </w:tcPr>
          <w:p w14:paraId="107E1F62" w14:textId="77777777" w:rsidR="009D6764" w:rsidRDefault="009D6764" w:rsidP="00F60CA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764" w14:paraId="10872AAE" w14:textId="77777777" w:rsidTr="00F60C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  <w:vAlign w:val="center"/>
          </w:tcPr>
          <w:p w14:paraId="3795284E" w14:textId="77777777" w:rsidR="009D6764" w:rsidRPr="00875FB3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Dyscyplina</w:t>
            </w:r>
          </w:p>
        </w:tc>
        <w:tc>
          <w:tcPr>
            <w:tcW w:w="5963" w:type="dxa"/>
            <w:vAlign w:val="center"/>
          </w:tcPr>
          <w:p w14:paraId="70381971" w14:textId="77777777" w:rsidR="009D6764" w:rsidRDefault="009D6764" w:rsidP="00F60CA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4ED7A" w14:textId="77777777" w:rsidR="009D6764" w:rsidRDefault="009D6764" w:rsidP="00F60CA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F9C355" w14:textId="3D987141" w:rsidR="009D6764" w:rsidRDefault="003738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3DAE0C" w14:textId="77777777" w:rsidR="009D6764" w:rsidRDefault="009D67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9D6764" w14:paraId="39FA3256" w14:textId="77777777" w:rsidTr="00F60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595959" w:themeFill="text1" w:themeFillTint="A6"/>
            <w:vAlign w:val="center"/>
          </w:tcPr>
          <w:p w14:paraId="56C761A7" w14:textId="77777777" w:rsidR="009D6764" w:rsidRPr="00875FB3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75FB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Informacje o rozprawie doktorskiej</w:t>
            </w:r>
          </w:p>
        </w:tc>
      </w:tr>
      <w:tr w:rsidR="009D6764" w14:paraId="5173AF8C" w14:textId="77777777" w:rsidTr="00F60CA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12" w:space="0" w:color="666666"/>
              <w:bottom w:val="single" w:sz="4" w:space="0" w:color="AEAAAA"/>
            </w:tcBorders>
            <w:shd w:val="clear" w:color="auto" w:fill="D9D9D9" w:themeFill="background1" w:themeFillShade="D9"/>
            <w:vAlign w:val="center"/>
          </w:tcPr>
          <w:p w14:paraId="4E69F1F2" w14:textId="77777777" w:rsidR="009D6764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Proponowany tytuł rozprawy doktorskiej </w:t>
            </w:r>
          </w:p>
        </w:tc>
      </w:tr>
      <w:tr w:rsidR="009D6764" w14:paraId="66FD6658" w14:textId="77777777" w:rsidTr="00F60CA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000000"/>
            </w:tcBorders>
            <w:vAlign w:val="center"/>
          </w:tcPr>
          <w:p w14:paraId="6B4F9469" w14:textId="77777777" w:rsidR="009D6764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764" w14:paraId="60957FB1" w14:textId="77777777" w:rsidTr="00F60CA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4C34E2" w14:textId="77777777" w:rsidR="009D6764" w:rsidRPr="00875FB3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875FB3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Proponowany tytuł rozprawy doktorskiej – tłumaczenie (na jęz. polski albo jęz. ang.)</w:t>
            </w:r>
          </w:p>
        </w:tc>
      </w:tr>
      <w:tr w:rsidR="009D6764" w14:paraId="132E72DE" w14:textId="77777777" w:rsidTr="00F60CA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000000"/>
            </w:tcBorders>
            <w:vAlign w:val="center"/>
          </w:tcPr>
          <w:p w14:paraId="4789F951" w14:textId="77777777" w:rsidR="009D6764" w:rsidRPr="00875FB3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9D6764" w14:paraId="3697C764" w14:textId="77777777" w:rsidTr="00F60C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F96B56" w14:textId="77777777" w:rsidR="009D6764" w:rsidRPr="00875FB3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875FB3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Język rozprawy doktorskiej</w:t>
            </w:r>
          </w:p>
        </w:tc>
      </w:tr>
      <w:tr w:rsidR="009D6764" w14:paraId="5AF62F19" w14:textId="77777777" w:rsidTr="00F60CA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000000"/>
            </w:tcBorders>
            <w:vAlign w:val="center"/>
          </w:tcPr>
          <w:p w14:paraId="78C28F08" w14:textId="77777777" w:rsidR="009D6764" w:rsidRPr="00521B68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764" w14:paraId="2723A79C" w14:textId="77777777" w:rsidTr="00F60CA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79C267" w14:textId="77777777" w:rsidR="009D6764" w:rsidRPr="00521B68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521B68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Słowa kluczowe w języku polskim</w:t>
            </w:r>
          </w:p>
        </w:tc>
      </w:tr>
      <w:tr w:rsidR="009D6764" w14:paraId="50D20111" w14:textId="77777777" w:rsidTr="00F60CA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000000"/>
            </w:tcBorders>
          </w:tcPr>
          <w:p w14:paraId="7CCFF409" w14:textId="77777777" w:rsidR="009D6764" w:rsidRPr="00521B68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764" w14:paraId="7A54A07F" w14:textId="77777777" w:rsidTr="00F60CA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000000"/>
            </w:tcBorders>
            <w:shd w:val="clear" w:color="auto" w:fill="D9D9D9" w:themeFill="background1" w:themeFillShade="D9"/>
          </w:tcPr>
          <w:p w14:paraId="237FD680" w14:textId="77777777" w:rsidR="009D6764" w:rsidRPr="00521B68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521B68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Słowa kluczowe w języku ang</w:t>
            </w:r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i</w:t>
            </w:r>
            <w:r w:rsidRPr="00521B68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elskim</w:t>
            </w:r>
          </w:p>
        </w:tc>
      </w:tr>
      <w:tr w:rsidR="009D6764" w:rsidRPr="003B292B" w14:paraId="00F6BCC7" w14:textId="77777777" w:rsidTr="00F60CA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bottom w:val="single" w:sz="4" w:space="0" w:color="AEAAAA"/>
            </w:tcBorders>
            <w:vAlign w:val="center"/>
          </w:tcPr>
          <w:p w14:paraId="1DD49F7A" w14:textId="77777777" w:rsidR="009D6764" w:rsidRPr="003B292B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764" w:rsidRPr="003B292B" w14:paraId="7733CBFF" w14:textId="77777777" w:rsidTr="00F60CA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bottom w:val="single" w:sz="4" w:space="0" w:color="AEAAAA"/>
            </w:tcBorders>
            <w:shd w:val="clear" w:color="auto" w:fill="D9D9D9" w:themeFill="background1" w:themeFillShade="D9"/>
            <w:vAlign w:val="center"/>
          </w:tcPr>
          <w:p w14:paraId="14B4CD47" w14:textId="77777777" w:rsidR="009D6764" w:rsidRPr="003B292B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92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Promotor/Promotorzy:</w:t>
            </w:r>
          </w:p>
        </w:tc>
      </w:tr>
      <w:tr w:rsidR="009D6764" w:rsidRPr="003B292B" w14:paraId="6D042769" w14:textId="77777777" w:rsidTr="00F60CA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000000"/>
            </w:tcBorders>
            <w:vAlign w:val="center"/>
          </w:tcPr>
          <w:p w14:paraId="5ECCAC8B" w14:textId="77777777" w:rsidR="009D6764" w:rsidRPr="003B292B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764" w:rsidRPr="003B292B" w14:paraId="78CB26BC" w14:textId="77777777" w:rsidTr="00F60CA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bottom w:val="single" w:sz="4" w:space="0" w:color="AEAAAA"/>
            </w:tcBorders>
            <w:shd w:val="clear" w:color="auto" w:fill="D9D9D9" w:themeFill="background1" w:themeFillShade="D9"/>
            <w:vAlign w:val="center"/>
          </w:tcPr>
          <w:p w14:paraId="5368DBF5" w14:textId="77777777" w:rsidR="009D6764" w:rsidRPr="003B292B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92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Promotor pomocniczy:</w:t>
            </w:r>
          </w:p>
        </w:tc>
      </w:tr>
      <w:tr w:rsidR="009D6764" w:rsidRPr="003B292B" w14:paraId="71802D36" w14:textId="77777777" w:rsidTr="00F60CA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AEAAAA"/>
              <w:bottom w:val="single" w:sz="4" w:space="0" w:color="AEAAAA"/>
            </w:tcBorders>
            <w:vAlign w:val="center"/>
          </w:tcPr>
          <w:p w14:paraId="3F49138F" w14:textId="77777777" w:rsidR="009D6764" w:rsidRPr="003B292B" w:rsidRDefault="009D6764" w:rsidP="00F60CA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9FA3C8" w14:textId="2DA02BD2" w:rsidR="001D3F60" w:rsidRDefault="001D3F60" w:rsidP="009D6764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4CB6D" w14:textId="425D1E51" w:rsidR="009D6764" w:rsidRDefault="009D6764" w:rsidP="009D6764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0DDE0" w14:textId="77777777" w:rsidR="009D6764" w:rsidRDefault="009D6764" w:rsidP="009D6764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AEFB7" w14:textId="7215CD00" w:rsidR="001D3F60" w:rsidRDefault="00C443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36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Znaczenie projektu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4439E">
        <w:rPr>
          <w:rFonts w:ascii="Times New Roman" w:eastAsia="Times New Roman" w:hAnsi="Times New Roman" w:cs="Times New Roman"/>
          <w:sz w:val="24"/>
          <w:szCs w:val="24"/>
        </w:rPr>
        <w:t>dotychczasowy stan wiedzy, uzasadnienie podjęcia problemu badawczego, uzasadnienie nowatorskiego charakteru badań, znaczenie wyników projektu dla rozwoju danej dziedziny i dyscypliny naukowej) (4-6 stron)</w:t>
      </w:r>
    </w:p>
    <w:p w14:paraId="7F747A59" w14:textId="77777777" w:rsidR="001D3F60" w:rsidRDefault="001D3F60" w:rsidP="007F3A7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D68426" w14:textId="5EE78CD7" w:rsidR="00C4439E" w:rsidRPr="007F3A7B" w:rsidRDefault="003738D5" w:rsidP="007F3A7B">
      <w:pPr>
        <w:spacing w:after="0" w:line="276" w:lineRule="auto"/>
        <w:ind w:left="-6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1A.</w:t>
      </w:r>
      <w:r w:rsidR="007F3A7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C4439E" w:rsidRPr="00875FB3">
        <w:rPr>
          <w:rFonts w:ascii="Times New Roman" w:eastAsia="Times New Roman" w:hAnsi="Times New Roman" w:cs="Times New Roman"/>
          <w:b/>
          <w:sz w:val="24"/>
          <w:szCs w:val="24"/>
        </w:rPr>
        <w:t xml:space="preserve">Uzasadnienie związku z efektami uczenia się dla kwalifikacji na poziomie 8 </w:t>
      </w:r>
      <w:r w:rsidR="00C4439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</w:t>
      </w:r>
      <w:r w:rsidR="00C4439E" w:rsidRPr="00875FB3">
        <w:rPr>
          <w:rFonts w:ascii="Times New Roman" w:eastAsia="Times New Roman" w:hAnsi="Times New Roman" w:cs="Times New Roman"/>
          <w:b/>
          <w:sz w:val="24"/>
          <w:szCs w:val="24"/>
        </w:rPr>
        <w:t>PRK</w:t>
      </w:r>
      <w:r w:rsidR="007F3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439E" w:rsidRPr="007F3A7B">
        <w:rPr>
          <w:rFonts w:ascii="Times New Roman" w:eastAsia="Times New Roman" w:hAnsi="Times New Roman" w:cs="Times New Roman"/>
          <w:sz w:val="24"/>
          <w:szCs w:val="24"/>
        </w:rPr>
        <w:t xml:space="preserve">zdefiniowanych w Załączniku 1a, 1b, 1c, 1d, 1e do  Uchwały Senatu UEK </w:t>
      </w:r>
      <w:r w:rsidR="007F3A7B" w:rsidRPr="007F3A7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w:r w:rsidR="00C4439E" w:rsidRPr="007F3A7B">
        <w:rPr>
          <w:rFonts w:ascii="Times New Roman" w:eastAsia="Times New Roman" w:hAnsi="Times New Roman" w:cs="Times New Roman"/>
          <w:sz w:val="24"/>
          <w:szCs w:val="24"/>
        </w:rPr>
        <w:t>n</w:t>
      </w:r>
      <w:r w:rsidR="007F3A7B" w:rsidRPr="007F3A7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C4439E" w:rsidRPr="007F3A7B">
        <w:rPr>
          <w:rFonts w:ascii="Times New Roman" w:eastAsia="Times New Roman" w:hAnsi="Times New Roman" w:cs="Times New Roman"/>
          <w:sz w:val="24"/>
          <w:szCs w:val="24"/>
        </w:rPr>
        <w:t>T.0022.102.20024</w:t>
      </w:r>
      <w:r w:rsidR="00C4439E" w:rsidRPr="00875FB3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19 grudnia 2024 </w:t>
      </w:r>
      <w:r w:rsidR="00C4439E" w:rsidRPr="00875FB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(proszę o uwzględnienie efektów uczenia się dla </w:t>
      </w:r>
    </w:p>
    <w:p w14:paraId="71449560" w14:textId="0111D15B" w:rsidR="001D3F60" w:rsidRPr="00C4439E" w:rsidRDefault="00C4439E" w:rsidP="00C4439E">
      <w:pPr>
        <w:spacing w:after="0" w:line="276" w:lineRule="auto"/>
        <w:ind w:left="-6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875FB3">
        <w:rPr>
          <w:rFonts w:ascii="Times New Roman" w:eastAsia="Times New Roman" w:hAnsi="Times New Roman" w:cs="Times New Roman"/>
          <w:bCs/>
          <w:i/>
          <w:sz w:val="24"/>
          <w:szCs w:val="24"/>
        </w:rPr>
        <w:t>właściwej dyscypliny kształcenia w Szkole Doktorskiej UEK)</w:t>
      </w:r>
    </w:p>
    <w:p w14:paraId="3F55732F" w14:textId="77777777" w:rsidR="001D3F60" w:rsidRDefault="001D3F60" w:rsidP="007F3A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30AE4F" w14:textId="77777777" w:rsidR="001D3F60" w:rsidRDefault="001D3F6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40E31" w14:textId="5671F603" w:rsidR="00C4439E" w:rsidRPr="00C4439E" w:rsidRDefault="00C4439E" w:rsidP="00C443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Cel naukowy </w:t>
      </w:r>
      <w:r w:rsidR="00E62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rozprawy doktorskiej</w:t>
      </w:r>
      <w:r w:rsidRPr="00C44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3A7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4439E">
        <w:rPr>
          <w:rFonts w:ascii="Times New Roman" w:eastAsia="Times New Roman" w:hAnsi="Times New Roman" w:cs="Times New Roman"/>
          <w:color w:val="000000"/>
          <w:sz w:val="24"/>
          <w:szCs w:val="24"/>
        </w:rPr>
        <w:t>1-2 strony</w:t>
      </w:r>
      <w:r w:rsidR="007F3A7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44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opis problemu do rozwiązania, stawiane pytania lub hipotezy badawcze);</w:t>
      </w:r>
    </w:p>
    <w:p w14:paraId="6CD76DA9" w14:textId="77777777" w:rsidR="001D3F60" w:rsidRDefault="001D3F60" w:rsidP="007F3A7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E03BAA" w14:textId="40801A97" w:rsidR="007F3A7B" w:rsidRPr="007F3A7B" w:rsidRDefault="003738D5" w:rsidP="007F3A7B">
      <w:pPr>
        <w:spacing w:after="0" w:line="276" w:lineRule="auto"/>
        <w:ind w:left="-64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2A.</w:t>
      </w:r>
      <w:r w:rsidR="007F3A7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F3A7B" w:rsidRPr="007F3A7B">
        <w:rPr>
          <w:rFonts w:ascii="Times New Roman" w:eastAsia="Times New Roman" w:hAnsi="Times New Roman" w:cs="Times New Roman"/>
          <w:b/>
          <w:sz w:val="24"/>
          <w:szCs w:val="24"/>
        </w:rPr>
        <w:t>Uzasadnienie związku z efektami uczenia się dla kwalifikacji na poziomie</w:t>
      </w:r>
      <w:r w:rsidR="007F3A7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</w:t>
      </w:r>
      <w:r w:rsidR="007F3A7B" w:rsidRPr="007F3A7B">
        <w:rPr>
          <w:rFonts w:ascii="Times New Roman" w:eastAsia="Times New Roman" w:hAnsi="Times New Roman" w:cs="Times New Roman"/>
          <w:b/>
          <w:sz w:val="24"/>
          <w:szCs w:val="24"/>
        </w:rPr>
        <w:t xml:space="preserve"> 8 PRK </w:t>
      </w:r>
      <w:r w:rsidR="007F3A7B" w:rsidRPr="007F3A7B">
        <w:rPr>
          <w:rFonts w:ascii="Times New Roman" w:eastAsia="Times New Roman" w:hAnsi="Times New Roman" w:cs="Times New Roman"/>
          <w:sz w:val="24"/>
          <w:szCs w:val="24"/>
        </w:rPr>
        <w:t xml:space="preserve">zdefiniowanych w Załączniku 1a, 1b, 1c, 1d, 1e do  Uchwały Senatu UEK </w:t>
      </w:r>
      <w:r w:rsidR="007F3A7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w:r w:rsidR="007F3A7B" w:rsidRPr="007F3A7B">
        <w:rPr>
          <w:rFonts w:ascii="Times New Roman" w:eastAsia="Times New Roman" w:hAnsi="Times New Roman" w:cs="Times New Roman"/>
          <w:sz w:val="24"/>
          <w:szCs w:val="24"/>
        </w:rPr>
        <w:t>nr</w:t>
      </w:r>
      <w:r w:rsidR="007F3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A7B" w:rsidRPr="007F3A7B">
        <w:rPr>
          <w:rFonts w:ascii="Times New Roman" w:eastAsia="Times New Roman" w:hAnsi="Times New Roman" w:cs="Times New Roman"/>
          <w:sz w:val="24"/>
          <w:szCs w:val="24"/>
        </w:rPr>
        <w:t>T.0022.102.20024</w:t>
      </w:r>
      <w:r w:rsidR="007F3A7B" w:rsidRPr="007F3A7B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19 grudnia 2024 </w:t>
      </w:r>
      <w:r w:rsidR="007F3A7B" w:rsidRPr="007F3A7B">
        <w:rPr>
          <w:rFonts w:ascii="Times New Roman" w:eastAsia="Times New Roman" w:hAnsi="Times New Roman" w:cs="Times New Roman"/>
          <w:bCs/>
          <w:i/>
          <w:sz w:val="24"/>
          <w:szCs w:val="24"/>
        </w:rPr>
        <w:t>(proszę o uwzględnienie efektów uczenia się dla</w:t>
      </w:r>
    </w:p>
    <w:p w14:paraId="11E2B338" w14:textId="04DABE61" w:rsidR="001D3F60" w:rsidRPr="007F3A7B" w:rsidRDefault="007F3A7B" w:rsidP="007F3A7B">
      <w:pPr>
        <w:spacing w:after="0" w:line="276" w:lineRule="auto"/>
        <w:ind w:left="-6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A7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F3A7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właściwej dyscypliny kształcenia w Szkole Doktorskiej UEK</w:t>
      </w:r>
      <w:r w:rsidRPr="007F3A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r w:rsidRPr="007F3A7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41021D52" w14:textId="77777777" w:rsidR="001D3F60" w:rsidRDefault="001D3F6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2BB28D" w14:textId="77777777" w:rsidR="001D3F60" w:rsidRDefault="001D3F6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9FF3AAC" w14:textId="4D7A10E9" w:rsidR="007F3A7B" w:rsidRPr="007F3A7B" w:rsidRDefault="007F3A7B" w:rsidP="007F3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Koncepcja i plan badań</w:t>
      </w:r>
      <w:r w:rsidRPr="007F3A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7F3A7B">
        <w:rPr>
          <w:rFonts w:ascii="Times New Roman" w:eastAsia="Times New Roman" w:hAnsi="Times New Roman" w:cs="Times New Roman"/>
          <w:color w:val="000000"/>
          <w:sz w:val="24"/>
          <w:szCs w:val="24"/>
        </w:rPr>
        <w:t>(1-2 strony)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3A7B">
        <w:rPr>
          <w:rFonts w:ascii="Times New Roman" w:eastAsia="Times New Roman" w:hAnsi="Times New Roman" w:cs="Times New Roman"/>
          <w:color w:val="000000"/>
          <w:sz w:val="24"/>
          <w:szCs w:val="24"/>
        </w:rPr>
        <w:t>ogólny plan badań, szczegółowe cele badawcze, wyniki badań wstępnych</w:t>
      </w:r>
    </w:p>
    <w:p w14:paraId="406BA1A6" w14:textId="77777777" w:rsidR="001D3F60" w:rsidRDefault="001D3F60" w:rsidP="00FA4D9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B11FFB" w14:textId="7A5E0B0C" w:rsidR="007F3A7B" w:rsidRPr="007F3A7B" w:rsidRDefault="003738D5" w:rsidP="007F3A7B">
      <w:pPr>
        <w:spacing w:after="0" w:line="276" w:lineRule="auto"/>
        <w:ind w:left="-64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3A.</w:t>
      </w:r>
      <w:r w:rsidR="007F3A7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F3A7B" w:rsidRPr="007F3A7B">
        <w:rPr>
          <w:rFonts w:ascii="Times New Roman" w:eastAsia="Times New Roman" w:hAnsi="Times New Roman" w:cs="Times New Roman"/>
          <w:b/>
          <w:sz w:val="24"/>
          <w:szCs w:val="24"/>
        </w:rPr>
        <w:t>Uzasadnienie związku z efektami uczenia się dla kwalifikacji na poziomie</w:t>
      </w:r>
      <w:r w:rsidR="007F3A7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</w:t>
      </w:r>
      <w:r w:rsidR="007F3A7B" w:rsidRPr="007F3A7B">
        <w:rPr>
          <w:rFonts w:ascii="Times New Roman" w:eastAsia="Times New Roman" w:hAnsi="Times New Roman" w:cs="Times New Roman"/>
          <w:b/>
          <w:sz w:val="24"/>
          <w:szCs w:val="24"/>
        </w:rPr>
        <w:t xml:space="preserve"> 8 PRK </w:t>
      </w:r>
      <w:r w:rsidR="007F3A7B" w:rsidRPr="007F3A7B">
        <w:rPr>
          <w:rFonts w:ascii="Times New Roman" w:eastAsia="Times New Roman" w:hAnsi="Times New Roman" w:cs="Times New Roman"/>
          <w:sz w:val="24"/>
          <w:szCs w:val="24"/>
        </w:rPr>
        <w:t xml:space="preserve">zdefiniowanych w Załączniku 1a, 1b, 1c, 1d, 1e do  Uchwały Senatu UEK </w:t>
      </w:r>
      <w:r w:rsidR="007F3A7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w:r w:rsidR="007F3A7B" w:rsidRPr="007F3A7B">
        <w:rPr>
          <w:rFonts w:ascii="Times New Roman" w:eastAsia="Times New Roman" w:hAnsi="Times New Roman" w:cs="Times New Roman"/>
          <w:sz w:val="24"/>
          <w:szCs w:val="24"/>
        </w:rPr>
        <w:t>nr</w:t>
      </w:r>
      <w:r w:rsidR="007F3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A7B" w:rsidRPr="007F3A7B">
        <w:rPr>
          <w:rFonts w:ascii="Times New Roman" w:eastAsia="Times New Roman" w:hAnsi="Times New Roman" w:cs="Times New Roman"/>
          <w:sz w:val="24"/>
          <w:szCs w:val="24"/>
        </w:rPr>
        <w:t>T.0022.102.20024</w:t>
      </w:r>
      <w:r w:rsidR="007F3A7B" w:rsidRPr="007F3A7B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19 grudnia 2024 </w:t>
      </w:r>
      <w:r w:rsidR="007F3A7B" w:rsidRPr="007F3A7B">
        <w:rPr>
          <w:rFonts w:ascii="Times New Roman" w:eastAsia="Times New Roman" w:hAnsi="Times New Roman" w:cs="Times New Roman"/>
          <w:bCs/>
          <w:i/>
          <w:sz w:val="24"/>
          <w:szCs w:val="24"/>
        </w:rPr>
        <w:t>(proszę o uwzględnienie efektów uczenia się dla</w:t>
      </w:r>
    </w:p>
    <w:p w14:paraId="47248F17" w14:textId="77777777" w:rsidR="007F3A7B" w:rsidRPr="007F3A7B" w:rsidRDefault="007F3A7B" w:rsidP="007F3A7B">
      <w:pPr>
        <w:spacing w:after="0" w:line="276" w:lineRule="auto"/>
        <w:ind w:left="-6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A7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F3A7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właściwej dyscypliny kształcenia w Szkole Doktorskiej UEK</w:t>
      </w:r>
      <w:r w:rsidRPr="007F3A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r w:rsidRPr="007F3A7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46BBFEA" w14:textId="29C6269A" w:rsidR="001D3F60" w:rsidRDefault="001D3F6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C39ABE" w14:textId="77777777" w:rsidR="003734D2" w:rsidRDefault="003734D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0CC6AB" w14:textId="4C3B7B25" w:rsidR="00FA4D93" w:rsidRPr="003734D2" w:rsidRDefault="00FA4D93" w:rsidP="00FA4D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9B1">
        <w:rPr>
          <w:rFonts w:ascii="Times New Roman" w:eastAsia="Times New Roman" w:hAnsi="Times New Roman" w:cs="Times New Roman"/>
          <w:b/>
          <w:bCs/>
          <w:sz w:val="24"/>
          <w:szCs w:val="24"/>
        </w:rPr>
        <w:t>Metodyk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27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badań </w:t>
      </w:r>
      <w:r w:rsidRPr="00E06DB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06DB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6DB1">
        <w:rPr>
          <w:rFonts w:ascii="Times New Roman" w:eastAsia="Times New Roman" w:hAnsi="Times New Roman" w:cs="Times New Roman"/>
          <w:sz w:val="24"/>
          <w:szCs w:val="24"/>
        </w:rPr>
        <w:t xml:space="preserve"> strony)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6AD2">
        <w:rPr>
          <w:rFonts w:ascii="Times New Roman" w:eastAsia="Times New Roman" w:hAnsi="Times New Roman" w:cs="Times New Roman"/>
          <w:sz w:val="24"/>
          <w:szCs w:val="24"/>
        </w:rPr>
        <w:t>(sposób realizacji badań, metody, techniki i narzędzia badawcze, metody analizy i opracowania wyników, urządzenia i aparatura wykorzystywane w badaniach)</w:t>
      </w:r>
    </w:p>
    <w:p w14:paraId="20F00838" w14:textId="77777777" w:rsidR="003734D2" w:rsidRDefault="003734D2" w:rsidP="003734D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FD7E2C" w14:textId="337814A7" w:rsidR="00FA4D93" w:rsidRDefault="00FA4D93" w:rsidP="00FA4D9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64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4D93">
        <w:rPr>
          <w:rFonts w:ascii="Times New Roman" w:eastAsia="Times New Roman" w:hAnsi="Times New Roman" w:cs="Times New Roman"/>
          <w:b/>
          <w:sz w:val="24"/>
          <w:szCs w:val="24"/>
        </w:rPr>
        <w:t>A. Uzasadnienie związku z efektami uczenia się dla kwalifikacji na poziomie</w:t>
      </w:r>
      <w:r w:rsidRPr="00FA4D9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8 PRK </w:t>
      </w:r>
      <w:r w:rsidRPr="00FA4D93">
        <w:rPr>
          <w:rFonts w:ascii="Times New Roman" w:eastAsia="Times New Roman" w:hAnsi="Times New Roman" w:cs="Times New Roman"/>
          <w:sz w:val="24"/>
          <w:szCs w:val="24"/>
        </w:rPr>
        <w:t xml:space="preserve">zdefiniowanych w Załączniku 1a, 1b, 1c, 1d, 1e do  Uchwały Senatu UEK </w:t>
      </w:r>
      <w:r w:rsidRPr="00FA4D93">
        <w:rPr>
          <w:rFonts w:ascii="Times New Roman" w:eastAsia="Times New Roman" w:hAnsi="Times New Roman" w:cs="Times New Roman"/>
          <w:sz w:val="24"/>
          <w:szCs w:val="24"/>
        </w:rPr>
        <w:br/>
        <w:t xml:space="preserve">       nr T.0022.102.20024</w:t>
      </w:r>
      <w:r w:rsidRPr="00FA4D93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19 grudnia 2024 </w:t>
      </w:r>
      <w:r w:rsidRPr="00FA4D93">
        <w:rPr>
          <w:rFonts w:ascii="Times New Roman" w:eastAsia="Times New Roman" w:hAnsi="Times New Roman" w:cs="Times New Roman"/>
          <w:bCs/>
          <w:i/>
          <w:sz w:val="24"/>
          <w:szCs w:val="24"/>
        </w:rPr>
        <w:t>(proszę o uwzględnienie efektów uczenia się dla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       </w:t>
      </w:r>
      <w:r w:rsidRPr="00FA4D93">
        <w:rPr>
          <w:rFonts w:ascii="Times New Roman" w:eastAsia="Times New Roman" w:hAnsi="Times New Roman" w:cs="Times New Roman"/>
          <w:bCs/>
          <w:i/>
          <w:sz w:val="24"/>
          <w:szCs w:val="24"/>
        </w:rPr>
        <w:t>właściwej dyscypliny kształcenia w Szkole Doktorskiej UEK</w:t>
      </w:r>
      <w:r w:rsidRPr="00FA4D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r w:rsidRPr="00FA4D9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20BD0903" w14:textId="77777777" w:rsidR="003734D2" w:rsidRPr="00FA4D93" w:rsidRDefault="003734D2" w:rsidP="00FA4D9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64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DACD695" w14:textId="74AB8B3B" w:rsidR="00FA4D93" w:rsidRPr="000312B5" w:rsidRDefault="00031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Proponowana struktura rozprawy doktorskiej </w:t>
      </w:r>
      <w:r w:rsidRPr="000312B5">
        <w:rPr>
          <w:rFonts w:ascii="Times New Roman" w:eastAsia="Times New Roman" w:hAnsi="Times New Roman" w:cs="Times New Roman"/>
          <w:color w:val="000000"/>
          <w:sz w:val="24"/>
          <w:szCs w:val="24"/>
        </w:rPr>
        <w:t>(1-2 strony)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2B5">
        <w:rPr>
          <w:rFonts w:ascii="Times New Roman" w:eastAsia="Times New Roman" w:hAnsi="Times New Roman" w:cs="Times New Roman"/>
          <w:color w:val="000000"/>
          <w:sz w:val="24"/>
          <w:szCs w:val="24"/>
        </w:rPr>
        <w:t>w podziale na rozdziały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312B5">
        <w:rPr>
          <w:rFonts w:ascii="Times New Roman" w:eastAsia="Times New Roman" w:hAnsi="Times New Roman" w:cs="Times New Roman"/>
          <w:color w:val="000000"/>
          <w:sz w:val="24"/>
          <w:szCs w:val="24"/>
        </w:rPr>
        <w:t>podrozdziały</w:t>
      </w:r>
    </w:p>
    <w:p w14:paraId="5B3F8993" w14:textId="750A07FA" w:rsidR="001D3F60" w:rsidRPr="009D6764" w:rsidRDefault="000312B5" w:rsidP="009D67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Wykaz literatury dotyczącej problematyk</w:t>
      </w:r>
      <w:r w:rsidR="00E625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rozprawy doktorskiej</w:t>
      </w:r>
      <w:r w:rsidRPr="00031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312B5">
        <w:rPr>
          <w:rFonts w:ascii="Times New Roman" w:eastAsia="Times New Roman" w:hAnsi="Times New Roman" w:cs="Times New Roman"/>
          <w:color w:val="000000"/>
          <w:sz w:val="24"/>
          <w:szCs w:val="24"/>
        </w:rPr>
        <w:t>(poza limitem stron) spis literatury przedstawiający pozycje uwzględnione w opisie projektu, zawierające pełne dane bibliograficzne</w:t>
      </w:r>
    </w:p>
    <w:p w14:paraId="4008C21F" w14:textId="2A7DE441" w:rsidR="003F4ED8" w:rsidRPr="00B44ED5" w:rsidRDefault="003738D5" w:rsidP="00B44E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Harmonogram przygotowania rozprawy doktorskiej</w:t>
      </w:r>
    </w:p>
    <w:tbl>
      <w:tblPr>
        <w:tblStyle w:val="Tabela-Siatka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705"/>
        <w:gridCol w:w="1275"/>
        <w:gridCol w:w="7134"/>
      </w:tblGrid>
      <w:tr w:rsidR="003F4ED8" w14:paraId="3765D398" w14:textId="77777777" w:rsidTr="00B44ED5">
        <w:trPr>
          <w:trHeight w:val="593"/>
        </w:trPr>
        <w:tc>
          <w:tcPr>
            <w:tcW w:w="9114" w:type="dxa"/>
            <w:gridSpan w:val="3"/>
            <w:shd w:val="clear" w:color="auto" w:fill="595959" w:themeFill="text1" w:themeFillTint="A6"/>
            <w:vAlign w:val="center"/>
          </w:tcPr>
          <w:p w14:paraId="50325EA6" w14:textId="4263D0B6" w:rsidR="003F4ED8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4ED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Harmonogram przygotowania rozprawy doktorskiej</w:t>
            </w:r>
          </w:p>
        </w:tc>
      </w:tr>
      <w:tr w:rsidR="003F4ED8" w14:paraId="4EEC1D7F" w14:textId="77777777" w:rsidTr="0049425B">
        <w:trPr>
          <w:trHeight w:val="439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587342BD" w14:textId="0D4DC22B" w:rsidR="003F4ED8" w:rsidRPr="00B44ED5" w:rsidRDefault="003F4ED8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Rok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8D4224D" w14:textId="490CBC91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Semestr</w:t>
            </w:r>
          </w:p>
        </w:tc>
        <w:tc>
          <w:tcPr>
            <w:tcW w:w="7134" w:type="dxa"/>
            <w:shd w:val="clear" w:color="auto" w:fill="F2F2F2" w:themeFill="background1" w:themeFillShade="F2"/>
            <w:vAlign w:val="center"/>
          </w:tcPr>
          <w:p w14:paraId="5D34D56A" w14:textId="58AE664E" w:rsidR="003F4ED8" w:rsidRPr="00B44ED5" w:rsidRDefault="003F4ED8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Charakterystyka planowanych prac</w:t>
            </w:r>
          </w:p>
        </w:tc>
      </w:tr>
      <w:tr w:rsidR="003F4ED8" w14:paraId="4BC8C218" w14:textId="77777777" w:rsidTr="00B44ED5">
        <w:trPr>
          <w:trHeight w:val="227"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533470BF" w14:textId="72CC6A53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DD62089" w14:textId="77F233C4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4" w:type="dxa"/>
            <w:vAlign w:val="center"/>
          </w:tcPr>
          <w:p w14:paraId="3AAAF6BF" w14:textId="376C50B3" w:rsidR="003F4ED8" w:rsidRPr="00B44ED5" w:rsidRDefault="003F4ED8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ED8" w14:paraId="74F9FCDC" w14:textId="77777777" w:rsidTr="00B44ED5">
        <w:trPr>
          <w:trHeight w:val="227"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6FCB0236" w14:textId="77777777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A20B63F" w14:textId="21B8DD6B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4" w:type="dxa"/>
            <w:vAlign w:val="center"/>
          </w:tcPr>
          <w:p w14:paraId="33FC66A1" w14:textId="77777777" w:rsidR="003F4ED8" w:rsidRPr="00B44ED5" w:rsidRDefault="003F4ED8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ED8" w14:paraId="467499B6" w14:textId="77777777" w:rsidTr="00B44ED5">
        <w:trPr>
          <w:trHeight w:val="227"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356683FA" w14:textId="0842210D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8E1D1A2" w14:textId="4C13050C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4" w:type="dxa"/>
            <w:vAlign w:val="center"/>
          </w:tcPr>
          <w:p w14:paraId="4A33F616" w14:textId="77777777" w:rsidR="003F4ED8" w:rsidRPr="00B44ED5" w:rsidRDefault="003F4ED8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ED8" w14:paraId="2E982ECB" w14:textId="77777777" w:rsidTr="00B44ED5">
        <w:trPr>
          <w:trHeight w:val="227"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5527C6B7" w14:textId="77777777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1FF3E48" w14:textId="10B57986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4" w:type="dxa"/>
            <w:vAlign w:val="center"/>
          </w:tcPr>
          <w:p w14:paraId="68054E42" w14:textId="77777777" w:rsidR="003F4ED8" w:rsidRPr="00B44ED5" w:rsidRDefault="003F4ED8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ED8" w14:paraId="0A1278DF" w14:textId="77777777" w:rsidTr="00B44ED5">
        <w:trPr>
          <w:trHeight w:val="227"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2744702B" w14:textId="42E76292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78FDFD1" w14:textId="1D03CD31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4" w:type="dxa"/>
            <w:vAlign w:val="center"/>
          </w:tcPr>
          <w:p w14:paraId="3589FF43" w14:textId="431BFFEF" w:rsidR="003F4ED8" w:rsidRPr="00B44ED5" w:rsidRDefault="003F4ED8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ED8" w14:paraId="4DFEA01E" w14:textId="77777777" w:rsidTr="00B44ED5">
        <w:trPr>
          <w:trHeight w:val="227"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289794C7" w14:textId="77777777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A336FC2" w14:textId="35E39D87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34" w:type="dxa"/>
            <w:vAlign w:val="center"/>
          </w:tcPr>
          <w:p w14:paraId="02533AAD" w14:textId="77777777" w:rsidR="003F4ED8" w:rsidRPr="00B44ED5" w:rsidRDefault="003F4ED8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ED8" w14:paraId="602342EB" w14:textId="77777777" w:rsidTr="00B44ED5">
        <w:trPr>
          <w:trHeight w:val="227"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76A7D739" w14:textId="17822C82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FF8ABD5" w14:textId="781F1DE1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34" w:type="dxa"/>
            <w:vAlign w:val="center"/>
          </w:tcPr>
          <w:p w14:paraId="21E4C340" w14:textId="753C94E7" w:rsidR="00B44ED5" w:rsidRPr="00B44ED5" w:rsidRDefault="00B44ED5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ED8" w14:paraId="1F5A949A" w14:textId="77777777" w:rsidTr="00B44ED5">
        <w:trPr>
          <w:trHeight w:val="227"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3C295E04" w14:textId="77777777" w:rsidR="003F4ED8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A088DC1" w14:textId="5CCA38C6" w:rsidR="003F4ED8" w:rsidRPr="00B44ED5" w:rsidRDefault="003F4ED8" w:rsidP="00B44ED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34" w:type="dxa"/>
            <w:vAlign w:val="center"/>
          </w:tcPr>
          <w:p w14:paraId="5532F7D5" w14:textId="77777777" w:rsidR="003F4ED8" w:rsidRPr="00B44ED5" w:rsidRDefault="003F4ED8" w:rsidP="00B44ED5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FF343B" w14:textId="77777777" w:rsidR="001D3F60" w:rsidRDefault="001D3F60" w:rsidP="00B44E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97E961" w14:textId="311A14E5" w:rsidR="001D3F60" w:rsidRPr="00B44ED5" w:rsidRDefault="003738D5" w:rsidP="00B44E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Termin złożenia pracy </w:t>
      </w:r>
      <w:r w:rsidRPr="00B44ED5">
        <w:rPr>
          <w:rFonts w:ascii="Times New Roman" w:eastAsia="Times New Roman" w:hAnsi="Times New Roman" w:cs="Times New Roman"/>
          <w:color w:val="000000"/>
          <w:sz w:val="24"/>
          <w:szCs w:val="24"/>
        </w:rPr>
        <w:t>(nie później niż w terminie ukończenia kształcenia w Szkole Doktorskiej UEK)</w:t>
      </w:r>
    </w:p>
    <w:p w14:paraId="64E0F126" w14:textId="3CE884FB" w:rsidR="001D3F60" w:rsidRDefault="003738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Informacja o innych planowanych aktywnościach badawczych, konferencyjnych i publikacyjnych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1697"/>
        <w:gridCol w:w="3969"/>
        <w:gridCol w:w="3396"/>
      </w:tblGrid>
      <w:tr w:rsidR="0049425B" w14:paraId="3EC37D22" w14:textId="77777777" w:rsidTr="0049425B">
        <w:trPr>
          <w:trHeight w:val="627"/>
        </w:trPr>
        <w:tc>
          <w:tcPr>
            <w:tcW w:w="9062" w:type="dxa"/>
            <w:gridSpan w:val="3"/>
            <w:shd w:val="clear" w:color="auto" w:fill="595959" w:themeFill="text1" w:themeFillTint="A6"/>
            <w:vAlign w:val="center"/>
          </w:tcPr>
          <w:p w14:paraId="7C2551E3" w14:textId="1CAA4DDA" w:rsidR="0049425B" w:rsidRDefault="0049425B" w:rsidP="0049425B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5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Informacja o innych planowanych aktywnościach badawczych, konferencyjnych i publikacyjnych</w:t>
            </w:r>
          </w:p>
        </w:tc>
      </w:tr>
      <w:tr w:rsidR="00B44ED5" w14:paraId="27BE27A3" w14:textId="77777777" w:rsidTr="003734D2">
        <w:trPr>
          <w:trHeight w:val="557"/>
        </w:trPr>
        <w:tc>
          <w:tcPr>
            <w:tcW w:w="1697" w:type="dxa"/>
            <w:shd w:val="clear" w:color="auto" w:fill="F2F2F2" w:themeFill="background1" w:themeFillShade="F2"/>
          </w:tcPr>
          <w:p w14:paraId="35186BC8" w14:textId="63BF077F" w:rsidR="00B44ED5" w:rsidRPr="0049425B" w:rsidRDefault="0049425B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Termin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4EB9F11" w14:textId="42A907A4" w:rsidR="00B44ED5" w:rsidRPr="0049425B" w:rsidRDefault="0049425B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Opis planowanej aktywności</w:t>
            </w:r>
          </w:p>
        </w:tc>
        <w:tc>
          <w:tcPr>
            <w:tcW w:w="3396" w:type="dxa"/>
            <w:shd w:val="clear" w:color="auto" w:fill="F2F2F2" w:themeFill="background1" w:themeFillShade="F2"/>
          </w:tcPr>
          <w:p w14:paraId="5E42121F" w14:textId="24AE5BE5" w:rsidR="00B44ED5" w:rsidRPr="0049425B" w:rsidRDefault="0049425B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Planowane źródło finansowania</w:t>
            </w:r>
          </w:p>
        </w:tc>
      </w:tr>
      <w:tr w:rsidR="00B44ED5" w14:paraId="77102DE3" w14:textId="77777777" w:rsidTr="003734D2">
        <w:trPr>
          <w:trHeight w:val="113"/>
        </w:trPr>
        <w:tc>
          <w:tcPr>
            <w:tcW w:w="1697" w:type="dxa"/>
          </w:tcPr>
          <w:p w14:paraId="45035774" w14:textId="77777777" w:rsidR="00B44ED5" w:rsidRDefault="00B44ED5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3EE2AC" w14:textId="6A49699E" w:rsidR="00B44ED5" w:rsidRDefault="0049425B" w:rsidP="003734D2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Granty</w:t>
            </w:r>
          </w:p>
        </w:tc>
        <w:tc>
          <w:tcPr>
            <w:tcW w:w="3396" w:type="dxa"/>
          </w:tcPr>
          <w:p w14:paraId="038A98AF" w14:textId="77777777" w:rsidR="00B44ED5" w:rsidRDefault="00B44ED5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4ED5" w14:paraId="41AE0F01" w14:textId="77777777" w:rsidTr="003734D2">
        <w:trPr>
          <w:trHeight w:val="113"/>
        </w:trPr>
        <w:tc>
          <w:tcPr>
            <w:tcW w:w="1697" w:type="dxa"/>
          </w:tcPr>
          <w:p w14:paraId="42BD6622" w14:textId="77777777" w:rsidR="00B44ED5" w:rsidRDefault="00B44ED5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040C2D" w14:textId="77777777" w:rsidR="00B44ED5" w:rsidRDefault="00B44ED5" w:rsidP="003734D2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15414C7" w14:textId="77777777" w:rsidR="00B44ED5" w:rsidRDefault="00B44ED5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4ED5" w14:paraId="2E59F4B0" w14:textId="77777777" w:rsidTr="003734D2">
        <w:trPr>
          <w:trHeight w:val="113"/>
        </w:trPr>
        <w:tc>
          <w:tcPr>
            <w:tcW w:w="1697" w:type="dxa"/>
          </w:tcPr>
          <w:p w14:paraId="4D8264D1" w14:textId="77777777" w:rsidR="00B44ED5" w:rsidRDefault="00B44ED5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E627C65" w14:textId="3BCAEF53" w:rsidR="00B44ED5" w:rsidRDefault="003734D2" w:rsidP="003734D2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Publikacje naukowe</w:t>
            </w:r>
          </w:p>
        </w:tc>
        <w:tc>
          <w:tcPr>
            <w:tcW w:w="3396" w:type="dxa"/>
          </w:tcPr>
          <w:p w14:paraId="434AF9B2" w14:textId="77777777" w:rsidR="00B44ED5" w:rsidRDefault="00B44ED5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34D2" w14:paraId="1F0ABB90" w14:textId="77777777" w:rsidTr="003734D2">
        <w:trPr>
          <w:trHeight w:val="113"/>
        </w:trPr>
        <w:tc>
          <w:tcPr>
            <w:tcW w:w="1697" w:type="dxa"/>
          </w:tcPr>
          <w:p w14:paraId="453AF293" w14:textId="77777777" w:rsidR="003734D2" w:rsidRDefault="003734D2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78B8BD" w14:textId="77777777" w:rsidR="003734D2" w:rsidRDefault="003734D2" w:rsidP="003734D2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F53DB24" w14:textId="77777777" w:rsidR="003734D2" w:rsidRDefault="003734D2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34D2" w14:paraId="4E229BC9" w14:textId="77777777" w:rsidTr="003734D2">
        <w:trPr>
          <w:trHeight w:val="113"/>
        </w:trPr>
        <w:tc>
          <w:tcPr>
            <w:tcW w:w="1697" w:type="dxa"/>
          </w:tcPr>
          <w:p w14:paraId="6E356235" w14:textId="77777777" w:rsidR="003734D2" w:rsidRDefault="003734D2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1057B93" w14:textId="3799D868" w:rsidR="003734D2" w:rsidRDefault="003734D2" w:rsidP="003734D2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Wystąpienia na konferencjach naukowych </w:t>
            </w:r>
          </w:p>
        </w:tc>
        <w:tc>
          <w:tcPr>
            <w:tcW w:w="3396" w:type="dxa"/>
          </w:tcPr>
          <w:p w14:paraId="1A6274AC" w14:textId="77777777" w:rsidR="003734D2" w:rsidRDefault="003734D2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34D2" w14:paraId="51BF75D1" w14:textId="77777777" w:rsidTr="003734D2">
        <w:trPr>
          <w:trHeight w:val="113"/>
        </w:trPr>
        <w:tc>
          <w:tcPr>
            <w:tcW w:w="1697" w:type="dxa"/>
          </w:tcPr>
          <w:p w14:paraId="61ACD8D5" w14:textId="77777777" w:rsidR="003734D2" w:rsidRDefault="003734D2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074576" w14:textId="77777777" w:rsidR="003734D2" w:rsidRDefault="003734D2" w:rsidP="003734D2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50090CB" w14:textId="77777777" w:rsidR="003734D2" w:rsidRDefault="003734D2" w:rsidP="0049425B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406846E" w14:textId="77777777" w:rsidR="001D3F60" w:rsidRDefault="001D3F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134F91" w14:textId="77777777" w:rsidR="001D3F60" w:rsidRDefault="001D3F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78B96A" w14:textId="41D8EFDC" w:rsidR="009D6764" w:rsidRDefault="003734D2" w:rsidP="009D67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3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Informacja dotycząca </w:t>
      </w:r>
      <w:r w:rsidR="00E625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osiągnięć naukowych </w:t>
      </w:r>
      <w:r w:rsidRPr="00373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doktoranta </w:t>
      </w:r>
      <w:r w:rsidRPr="00373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E62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(najważniejsze prace opublikowane albo przyjęte do druku)</w:t>
      </w:r>
    </w:p>
    <w:p w14:paraId="74E0652F" w14:textId="1BE72A9F" w:rsidR="001D3F60" w:rsidRDefault="003734D2" w:rsidP="009D67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Streszczenie w języku angielskim </w:t>
      </w:r>
      <w:r w:rsidR="009D676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D6764">
        <w:rPr>
          <w:rFonts w:ascii="Times New Roman" w:eastAsia="Times New Roman" w:hAnsi="Times New Roman" w:cs="Times New Roman"/>
          <w:color w:val="000000"/>
          <w:sz w:val="24"/>
          <w:szCs w:val="24"/>
        </w:rPr>
        <w:t>pis w języku angielskim do 4500 znaków, wliczając spację.</w:t>
      </w:r>
      <w:r w:rsidR="009D67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6764">
        <w:rPr>
          <w:rFonts w:ascii="Times New Roman" w:eastAsia="Times New Roman" w:hAnsi="Times New Roman" w:cs="Times New Roman"/>
          <w:color w:val="000000"/>
          <w:sz w:val="24"/>
          <w:szCs w:val="24"/>
        </w:rPr>
        <w:t>Streszczenie powinno zawierać najważniejsze informacje o rozprawie doktorskiej</w:t>
      </w:r>
    </w:p>
    <w:p w14:paraId="651961A0" w14:textId="77777777" w:rsidR="009D6764" w:rsidRPr="009D6764" w:rsidRDefault="009D6764" w:rsidP="009D67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64">
        <w:rPr>
          <w:rFonts w:ascii="Times New Roman" w:eastAsia="Times New Roman" w:hAnsi="Times New Roman" w:cs="Times New Roman"/>
          <w:b/>
          <w:bCs/>
          <w:sz w:val="24"/>
          <w:szCs w:val="24"/>
        </w:rPr>
        <w:t>Czy planowane badania wymagają zgody Komisji Etyki ds. Badań Naukowych?</w:t>
      </w:r>
      <w:r w:rsidRPr="009D676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49957B3" w14:textId="3D964FAE" w:rsidR="003734D2" w:rsidRDefault="009D6764" w:rsidP="009D676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876" w:firstLine="10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64"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9D6764">
        <w:rPr>
          <w:rFonts w:ascii="Times New Roman" w:eastAsia="Times New Roman" w:hAnsi="Times New Roman" w:cs="Times New Roman"/>
          <w:sz w:val="24"/>
          <w:szCs w:val="24"/>
        </w:rPr>
        <w:t>Nie</w:t>
      </w:r>
    </w:p>
    <w:p w14:paraId="4A7BA046" w14:textId="77777777" w:rsidR="009D6764" w:rsidRPr="009D6764" w:rsidRDefault="009D6764" w:rsidP="009D676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876" w:firstLine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AA2922" w14:textId="57F539B8" w:rsidR="009D6764" w:rsidRPr="009D6764" w:rsidRDefault="009D6764" w:rsidP="009D67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79B1">
        <w:rPr>
          <w:rFonts w:ascii="Times New Roman" w:eastAsia="Times New Roman" w:hAnsi="Times New Roman" w:cs="Times New Roman"/>
          <w:b/>
          <w:bCs/>
          <w:sz w:val="24"/>
          <w:szCs w:val="24"/>
        </w:rPr>
        <w:t>Najważniejsze osiągnięcie naukowe w języku angielskim</w:t>
      </w:r>
      <w:r w:rsidRPr="00F27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279B1">
        <w:rPr>
          <w:rFonts w:ascii="Times New Roman" w:eastAsia="Times New Roman" w:hAnsi="Times New Roman" w:cs="Times New Roman"/>
          <w:sz w:val="24"/>
          <w:szCs w:val="24"/>
        </w:rPr>
        <w:t>Opis jednego, najważniejszego osiągnięcia naukowego do 1800 znaków</w:t>
      </w:r>
    </w:p>
    <w:p w14:paraId="5F96B17C" w14:textId="77777777" w:rsidR="001D3F60" w:rsidRDefault="001D3F60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23D42A" w14:textId="77777777" w:rsidR="001D3F60" w:rsidRDefault="001D3F60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8F1B3D" w14:textId="77777777" w:rsidR="001D3F60" w:rsidRDefault="003738D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Kraków, dnia ..................</w:t>
      </w:r>
    </w:p>
    <w:p w14:paraId="0D14ADAF" w14:textId="77777777" w:rsidR="001D3F60" w:rsidRDefault="001D3F60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7C0BB" w14:textId="77777777" w:rsidR="001D3F60" w:rsidRDefault="001D3F60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9A714" w14:textId="77777777" w:rsidR="001D3F60" w:rsidRDefault="001D3F60">
      <w:pPr>
        <w:spacing w:after="0" w:line="276" w:lineRule="auto"/>
        <w:ind w:left="-284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B841A" w14:textId="77777777" w:rsidR="001D3F60" w:rsidRDefault="003738D5">
      <w:pPr>
        <w:spacing w:after="0" w:line="276" w:lineRule="auto"/>
        <w:ind w:left="-284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</w:p>
    <w:p w14:paraId="1967D17C" w14:textId="77777777" w:rsidR="001D3F60" w:rsidRDefault="003738D5">
      <w:pPr>
        <w:spacing w:after="0" w:line="276" w:lineRule="auto"/>
        <w:ind w:left="-284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                    podpis doktoranta</w:t>
      </w:r>
    </w:p>
    <w:p w14:paraId="3EDC3539" w14:textId="77777777" w:rsidR="001D3F60" w:rsidRDefault="001D3F60">
      <w:pPr>
        <w:spacing w:after="240" w:line="276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F2A7DF" w14:textId="77777777" w:rsidR="001D3F60" w:rsidRDefault="003738D5">
      <w:pPr>
        <w:spacing w:after="240" w:line="276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</w:p>
    <w:p w14:paraId="181ED986" w14:textId="77777777" w:rsidR="001D3F60" w:rsidRDefault="003738D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akceptacja promotora/promotorów</w:t>
      </w:r>
    </w:p>
    <w:p w14:paraId="728BB667" w14:textId="77777777" w:rsidR="001D3F60" w:rsidRDefault="003738D5">
      <w:pP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E18D9E" w14:textId="77777777" w:rsidR="001D3F60" w:rsidRDefault="003738D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Załączniki:</w:t>
      </w:r>
    </w:p>
    <w:p w14:paraId="0C02DE83" w14:textId="77777777" w:rsidR="001D3F60" w:rsidRDefault="003738D5">
      <w:pPr>
        <w:numPr>
          <w:ilvl w:val="0"/>
          <w:numId w:val="1"/>
        </w:num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Opinia promotora (promotorów) – dotyczy ostatecznej wersji IPB  </w:t>
      </w:r>
    </w:p>
    <w:p w14:paraId="651F01A8" w14:textId="77777777" w:rsidR="001D3F60" w:rsidRDefault="003738D5">
      <w:pPr>
        <w:numPr>
          <w:ilvl w:val="0"/>
          <w:numId w:val="1"/>
        </w:num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Opinia promotora pomocniczego – dotyczy ostatecznej wersji IPB  </w:t>
      </w:r>
    </w:p>
    <w:p w14:paraId="718F8177" w14:textId="10013A71" w:rsidR="001D3F60" w:rsidRDefault="001D3F60">
      <w:pPr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3CAB1" w14:textId="77777777" w:rsidR="0021385D" w:rsidRPr="00875FB3" w:rsidRDefault="0021385D" w:rsidP="0021385D">
      <w:pPr>
        <w:spacing w:after="24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A6A6A6" w:themeColor="background1" w:themeShade="A6"/>
          <w:sz w:val="24"/>
          <w:szCs w:val="24"/>
        </w:rPr>
      </w:pPr>
      <w:r w:rsidRPr="00875FB3">
        <w:rPr>
          <w:rFonts w:ascii="Times New Roman" w:eastAsia="Times New Roman" w:hAnsi="Times New Roman" w:cs="Times New Roman"/>
          <w:b/>
          <w:bCs/>
          <w:i/>
          <w:iCs/>
          <w:color w:val="A6A6A6" w:themeColor="background1" w:themeShade="A6"/>
          <w:sz w:val="24"/>
          <w:szCs w:val="24"/>
        </w:rPr>
        <w:t>Zalecane formatowanie tekstu: marginesy górny i dolny min. 1,5 cm, marginesy boczne min. 2 cm, krój Times New Roman lub ekwiwalentny, rozmiar min. 11 punktów, pojedyncza interlinia.</w:t>
      </w:r>
    </w:p>
    <w:p w14:paraId="23CA42B6" w14:textId="77777777" w:rsidR="0021385D" w:rsidRDefault="0021385D">
      <w:pPr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1385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3466"/>
    <w:multiLevelType w:val="multilevel"/>
    <w:tmpl w:val="B1AA5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24A8"/>
    <w:multiLevelType w:val="multilevel"/>
    <w:tmpl w:val="F6D60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60"/>
    <w:rsid w:val="000312B5"/>
    <w:rsid w:val="001D3F60"/>
    <w:rsid w:val="0021385D"/>
    <w:rsid w:val="003734D2"/>
    <w:rsid w:val="003738D5"/>
    <w:rsid w:val="003F4ED8"/>
    <w:rsid w:val="0049425B"/>
    <w:rsid w:val="007F3A7B"/>
    <w:rsid w:val="009D6764"/>
    <w:rsid w:val="00B44ED5"/>
    <w:rsid w:val="00C4439E"/>
    <w:rsid w:val="00E6252C"/>
    <w:rsid w:val="00FA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FCD9"/>
  <w15:docId w15:val="{B63A9BF3-6070-42F3-AAE3-781E4068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F4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siatki1jasna">
    <w:name w:val="Grid Table 1 Light"/>
    <w:basedOn w:val="Standardowy"/>
    <w:uiPriority w:val="46"/>
    <w:rsid w:val="00F430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4">
    <w:name w:val="Plain Table 4"/>
    <w:basedOn w:val="Standardowy"/>
    <w:uiPriority w:val="44"/>
    <w:rsid w:val="005B70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D67E7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E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C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5DB9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ela-Siatka">
    <w:name w:val="Table Grid"/>
    <w:basedOn w:val="Standardowy"/>
    <w:uiPriority w:val="39"/>
    <w:rsid w:val="003F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GPU0rNCz+FMHDy7sWxprCV4zDg==">AMUW2mWtWs6C/r1KMU/nnUpZf7padG1x1LtI7ZUtV27ZchS4PEhXJIPjcTsvTYdutRbN1ZZo/e22Y/v33ASwZLt1J/8VfMs/ltXrzNkgzr7QAVdmQiNLjAqUG9LzlwNhG+LGJ8vnsxeu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Gucwa</dc:creator>
  <cp:lastModifiedBy>Agnieszka Gucwa</cp:lastModifiedBy>
  <cp:revision>5</cp:revision>
  <dcterms:created xsi:type="dcterms:W3CDTF">2025-10-03T11:03:00Z</dcterms:created>
  <dcterms:modified xsi:type="dcterms:W3CDTF">2025-10-06T09:57:00Z</dcterms:modified>
</cp:coreProperties>
</file>