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5743" w14:textId="77777777" w:rsidR="001E0E20" w:rsidRDefault="001E0E20" w:rsidP="00CD5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991D4" w14:textId="77777777" w:rsidR="001E0E20" w:rsidRDefault="001E0E20" w:rsidP="00CD5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66DA9" w14:textId="4EA17104" w:rsidR="008E504F" w:rsidRPr="00002A8E" w:rsidRDefault="00CD511B" w:rsidP="00CD5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8E">
        <w:rPr>
          <w:rFonts w:ascii="Times New Roman" w:hAnsi="Times New Roman" w:cs="Times New Roman"/>
          <w:b/>
          <w:sz w:val="28"/>
          <w:szCs w:val="28"/>
        </w:rPr>
        <w:t>Raport wprowadzonych przez Doktoranta zmian do ostatecznej wersji IPB</w:t>
      </w:r>
    </w:p>
    <w:p w14:paraId="57C9B2E7" w14:textId="77777777" w:rsidR="00CD511B" w:rsidRDefault="00CD511B" w:rsidP="00CD511B">
      <w:pPr>
        <w:jc w:val="center"/>
        <w:rPr>
          <w:rFonts w:ascii="Times New Roman" w:hAnsi="Times New Roman" w:cs="Times New Roman"/>
        </w:rPr>
      </w:pPr>
    </w:p>
    <w:p w14:paraId="6FE11ED5" w14:textId="2CDC30A8" w:rsidR="00002A8E" w:rsidRDefault="00002A8E" w:rsidP="00CD511B">
      <w:pPr>
        <w:jc w:val="center"/>
        <w:rPr>
          <w:rFonts w:ascii="Times New Roman" w:hAnsi="Times New Roman" w:cs="Times New Roman"/>
        </w:rPr>
      </w:pPr>
    </w:p>
    <w:p w14:paraId="1643712E" w14:textId="77777777" w:rsidR="001E0E20" w:rsidRDefault="001E0E20" w:rsidP="00CD511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002A8E" w14:paraId="40BB8695" w14:textId="77777777" w:rsidTr="001E0E20">
        <w:tc>
          <w:tcPr>
            <w:tcW w:w="4395" w:type="dxa"/>
            <w:shd w:val="clear" w:color="auto" w:fill="F2F2F2" w:themeFill="background1" w:themeFillShade="F2"/>
          </w:tcPr>
          <w:p w14:paraId="2A68C632" w14:textId="77777777" w:rsidR="00002A8E" w:rsidRDefault="00002A8E" w:rsidP="00002A8E">
            <w:pPr>
              <w:rPr>
                <w:rFonts w:ascii="Times New Roman" w:hAnsi="Times New Roman" w:cs="Times New Roman"/>
                <w:b/>
              </w:rPr>
            </w:pPr>
            <w:r w:rsidRPr="00002A8E">
              <w:rPr>
                <w:rFonts w:ascii="Times New Roman" w:hAnsi="Times New Roman" w:cs="Times New Roman"/>
                <w:b/>
              </w:rPr>
              <w:t>Imię i nazwisko Doktoranta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10882689" w14:textId="77777777" w:rsidR="00002A8E" w:rsidRPr="00002A8E" w:rsidRDefault="00002A8E" w:rsidP="00002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23B1C5A" w14:textId="05D1BE2E" w:rsidR="00002A8E" w:rsidRPr="00D92822" w:rsidRDefault="00002A8E" w:rsidP="00CD5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0F1" w14:paraId="1908902B" w14:textId="77777777" w:rsidTr="001E0E20">
        <w:tc>
          <w:tcPr>
            <w:tcW w:w="4395" w:type="dxa"/>
            <w:shd w:val="clear" w:color="auto" w:fill="F2F2F2" w:themeFill="background1" w:themeFillShade="F2"/>
          </w:tcPr>
          <w:p w14:paraId="34803B41" w14:textId="4D283C54" w:rsidR="00E230F1" w:rsidRDefault="00E230F1" w:rsidP="00002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Identyfikator z systemu ORCID</w:t>
            </w:r>
          </w:p>
          <w:p w14:paraId="6A1292ED" w14:textId="788F8222" w:rsidR="00E230F1" w:rsidRDefault="00E230F1" w:rsidP="00002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659B7C9D" w14:textId="77777777" w:rsidR="00E230F1" w:rsidRPr="00D92822" w:rsidRDefault="00E230F1" w:rsidP="00CD5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911" w14:paraId="4A2F97AA" w14:textId="77777777" w:rsidTr="001E0E20">
        <w:tc>
          <w:tcPr>
            <w:tcW w:w="4395" w:type="dxa"/>
            <w:shd w:val="clear" w:color="auto" w:fill="F2F2F2" w:themeFill="background1" w:themeFillShade="F2"/>
          </w:tcPr>
          <w:p w14:paraId="76A98E4D" w14:textId="77777777" w:rsidR="001B2911" w:rsidRDefault="001B2911" w:rsidP="00002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Dyscyplina:</w:t>
            </w:r>
          </w:p>
          <w:p w14:paraId="61C5136F" w14:textId="77777777" w:rsidR="001B2911" w:rsidRPr="00002A8E" w:rsidRDefault="001B2911" w:rsidP="00002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60878614" w14:textId="6FB154A3" w:rsidR="001B2911" w:rsidRPr="00D92822" w:rsidRDefault="001B2911" w:rsidP="00CD5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405AAB" w14:textId="77777777" w:rsidR="00CD511B" w:rsidRDefault="00CD511B" w:rsidP="00CD511B">
      <w:pPr>
        <w:jc w:val="center"/>
        <w:rPr>
          <w:rFonts w:ascii="Times New Roman" w:hAnsi="Times New Roman" w:cs="Times New Roman"/>
        </w:rPr>
      </w:pPr>
    </w:p>
    <w:p w14:paraId="17E32478" w14:textId="77777777" w:rsidR="00CD511B" w:rsidRPr="00CD511B" w:rsidRDefault="00CD511B" w:rsidP="00CD511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403"/>
        <w:gridCol w:w="1634"/>
        <w:gridCol w:w="5879"/>
      </w:tblGrid>
      <w:tr w:rsidR="00CD511B" w:rsidRPr="00CD511B" w14:paraId="65E9E326" w14:textId="77777777" w:rsidTr="001E0E20">
        <w:trPr>
          <w:tblHeader/>
        </w:trPr>
        <w:tc>
          <w:tcPr>
            <w:tcW w:w="3403" w:type="dxa"/>
            <w:shd w:val="clear" w:color="auto" w:fill="F2F2F2" w:themeFill="background1" w:themeFillShade="F2"/>
          </w:tcPr>
          <w:p w14:paraId="7FFADAF8" w14:textId="77777777" w:rsidR="00281CDB" w:rsidRDefault="00281CDB" w:rsidP="00CD5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F51F4" w14:textId="77777777" w:rsidR="00CD511B" w:rsidRPr="00002A8E" w:rsidRDefault="00CD511B" w:rsidP="00CD5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b/>
                <w:sz w:val="20"/>
                <w:szCs w:val="20"/>
              </w:rPr>
              <w:t>Dział Indywidualnego Plan</w:t>
            </w:r>
            <w:r w:rsidR="00281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Pr="00002A8E">
              <w:rPr>
                <w:rFonts w:ascii="Times New Roman" w:hAnsi="Times New Roman" w:cs="Times New Roman"/>
                <w:b/>
                <w:sz w:val="20"/>
                <w:szCs w:val="20"/>
              </w:rPr>
              <w:t>Badawczego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41E7F334" w14:textId="77777777" w:rsidR="00281CDB" w:rsidRDefault="00281CDB" w:rsidP="00CD511B">
            <w:pPr>
              <w:rPr>
                <w:rFonts w:ascii="Times New Roman" w:hAnsi="Times New Roman" w:cs="Times New Roman"/>
                <w:b/>
              </w:rPr>
            </w:pPr>
          </w:p>
          <w:p w14:paraId="7A69EB80" w14:textId="77777777" w:rsidR="00CD511B" w:rsidRPr="00CD511B" w:rsidRDefault="00CD511B" w:rsidP="00CD511B">
            <w:pPr>
              <w:rPr>
                <w:rFonts w:ascii="Times New Roman" w:hAnsi="Times New Roman" w:cs="Times New Roman"/>
                <w:b/>
              </w:rPr>
            </w:pPr>
            <w:r w:rsidRPr="00CD511B">
              <w:rPr>
                <w:rFonts w:ascii="Times New Roman" w:hAnsi="Times New Roman" w:cs="Times New Roman"/>
                <w:b/>
              </w:rPr>
              <w:t>Wprowad</w:t>
            </w:r>
            <w:r w:rsidR="00002A8E">
              <w:rPr>
                <w:rFonts w:ascii="Times New Roman" w:hAnsi="Times New Roman" w:cs="Times New Roman"/>
                <w:b/>
              </w:rPr>
              <w:t>zenie</w:t>
            </w:r>
            <w:r w:rsidRPr="00CD511B">
              <w:rPr>
                <w:rFonts w:ascii="Times New Roman" w:hAnsi="Times New Roman" w:cs="Times New Roman"/>
                <w:b/>
              </w:rPr>
              <w:t xml:space="preserve"> zmian: </w:t>
            </w:r>
            <w:r w:rsidRPr="00CD511B">
              <w:rPr>
                <w:rFonts w:ascii="Times New Roman" w:hAnsi="Times New Roman" w:cs="Times New Roman"/>
                <w:b/>
              </w:rPr>
              <w:br/>
              <w:t>TAK / NIE</w:t>
            </w:r>
          </w:p>
          <w:p w14:paraId="4C7C96FE" w14:textId="77777777" w:rsidR="00CD511B" w:rsidRPr="00CD511B" w:rsidRDefault="00CD511B" w:rsidP="00CD51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shd w:val="clear" w:color="auto" w:fill="F2F2F2" w:themeFill="background1" w:themeFillShade="F2"/>
          </w:tcPr>
          <w:p w14:paraId="62B97419" w14:textId="77777777" w:rsidR="00281CDB" w:rsidRDefault="00281CDB" w:rsidP="00CD511B">
            <w:pPr>
              <w:rPr>
                <w:rFonts w:ascii="Times New Roman" w:hAnsi="Times New Roman" w:cs="Times New Roman"/>
                <w:b/>
              </w:rPr>
            </w:pPr>
          </w:p>
          <w:p w14:paraId="7FA7DD83" w14:textId="77777777" w:rsidR="00002A8E" w:rsidRPr="00CD511B" w:rsidRDefault="00002A8E" w:rsidP="00CD51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CD511B" w:rsidRPr="00CD511B">
              <w:rPr>
                <w:rFonts w:ascii="Times New Roman" w:hAnsi="Times New Roman" w:cs="Times New Roman"/>
                <w:b/>
              </w:rPr>
              <w:t>akres wprowadzonych zmian</w:t>
            </w:r>
            <w:r w:rsidR="00281CDB">
              <w:rPr>
                <w:rFonts w:ascii="Times New Roman" w:hAnsi="Times New Roman" w:cs="Times New Roman"/>
                <w:b/>
              </w:rPr>
              <w:t xml:space="preserve"> (</w:t>
            </w:r>
            <w:r w:rsidR="00281CDB" w:rsidRPr="00281CDB">
              <w:rPr>
                <w:rFonts w:ascii="Times New Roman" w:hAnsi="Times New Roman" w:cs="Times New Roman"/>
                <w:b/>
                <w:i/>
              </w:rPr>
              <w:t>k</w:t>
            </w:r>
            <w:r w:rsidRPr="00281CDB">
              <w:rPr>
                <w:rFonts w:ascii="Times New Roman" w:hAnsi="Times New Roman" w:cs="Times New Roman"/>
                <w:b/>
                <w:i/>
              </w:rPr>
              <w:t>rótki opis</w:t>
            </w:r>
            <w:r w:rsidR="00281CDB">
              <w:rPr>
                <w:rFonts w:ascii="Times New Roman" w:hAnsi="Times New Roman" w:cs="Times New Roman"/>
                <w:b/>
                <w:i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/ NIE DOTYCZY</w:t>
            </w:r>
          </w:p>
        </w:tc>
      </w:tr>
      <w:tr w:rsidR="00002A8E" w:rsidRPr="00CD511B" w14:paraId="17DB2BFF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19B28E8F" w14:textId="77777777" w:rsidR="00002A8E" w:rsidRDefault="00002A8E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 xml:space="preserve">Proponowany tytuł rozprawy doktorskiej </w:t>
            </w:r>
          </w:p>
          <w:p w14:paraId="58BC0CAF" w14:textId="4F3AB159" w:rsidR="00E230F1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13F7449" w14:textId="78BA31F5" w:rsidR="00002A8E" w:rsidRPr="00CD511B" w:rsidRDefault="00002A8E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3A5CDEC6" w14:textId="4558BF93" w:rsidR="00002A8E" w:rsidRPr="00CD511B" w:rsidRDefault="00002A8E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E230F1" w:rsidRPr="00CD511B" w14:paraId="36A2AC6F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690A67BD" w14:textId="77777777" w:rsidR="00E230F1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>Proponowany tytuł rozprawy doktorskiej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tłumaczenie (na język polski albo jęz. angielski)</w:t>
            </w:r>
          </w:p>
          <w:p w14:paraId="2E640ECD" w14:textId="2CAFA2EF" w:rsidR="00E230F1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F98A251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2D97E115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830CBC" w:rsidRPr="00CD511B" w14:paraId="783BFEAC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5BB85984" w14:textId="526E9BE1" w:rsidR="00830CBC" w:rsidRDefault="00830CBC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Język rozprawy doktorskiej </w:t>
            </w:r>
          </w:p>
          <w:p w14:paraId="1F42E037" w14:textId="242FE030" w:rsidR="00830CBC" w:rsidRDefault="00830CBC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3A04EC2" w14:textId="77777777" w:rsidR="00830CBC" w:rsidRPr="00CD511B" w:rsidRDefault="00830CBC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17FA4BD6" w14:textId="77777777" w:rsidR="00830CBC" w:rsidRPr="00CD511B" w:rsidRDefault="00830CBC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E230F1" w:rsidRPr="00CD511B" w14:paraId="1A710A71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621A7963" w14:textId="77777777" w:rsidR="00E230F1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Słowa kluczowe w języku polskim</w:t>
            </w:r>
          </w:p>
          <w:p w14:paraId="16C6F423" w14:textId="6A949B66" w:rsidR="00E230F1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99090A5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6A09F10A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E230F1" w:rsidRPr="00CD511B" w14:paraId="3DDA5EA9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207CB0BA" w14:textId="77777777" w:rsidR="00E230F1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Słowa kluczowe w języku angielskim </w:t>
            </w:r>
          </w:p>
          <w:p w14:paraId="7471D778" w14:textId="00463570" w:rsidR="00E230F1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E640C01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6F2D747A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2FE1D3A3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4E3395DA" w14:textId="6BDD52AD" w:rsidR="00CD511B" w:rsidRPr="00002A8E" w:rsidRDefault="000E65C2" w:rsidP="00CD5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230F1" w:rsidRPr="00E230F1">
              <w:rPr>
                <w:rFonts w:ascii="Times New Roman" w:hAnsi="Times New Roman" w:cs="Times New Roman"/>
                <w:sz w:val="20"/>
                <w:szCs w:val="20"/>
              </w:rPr>
              <w:t>Znaczenie projektu - dotychczasowy stan wiedzy, uzasadnienie podjęcia problemu badawczego, uzasadnienie nowatorskiego charakteru badań, znaczenie wyników projektu dla rozwoju danej dziedziny i dyscypliny naukowej) (4-6 stron)</w:t>
            </w:r>
          </w:p>
        </w:tc>
        <w:tc>
          <w:tcPr>
            <w:tcW w:w="1634" w:type="dxa"/>
          </w:tcPr>
          <w:p w14:paraId="2C089939" w14:textId="299AFA62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60EAEF0E" w14:textId="1A1B6FC1" w:rsidR="00D92822" w:rsidRPr="00536D1D" w:rsidRDefault="00D92822" w:rsidP="00536D1D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73EA114A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3E619EF3" w14:textId="785EECA3" w:rsidR="00CD511B" w:rsidRPr="00002A8E" w:rsidRDefault="000E65C2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>1A. Uzasadnienie</w:t>
            </w:r>
            <w:r w:rsidR="00E23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0F1" w:rsidRPr="00E230F1">
              <w:rPr>
                <w:rFonts w:ascii="Times New Roman" w:hAnsi="Times New Roman" w:cs="Times New Roman"/>
                <w:sz w:val="20"/>
                <w:szCs w:val="20"/>
              </w:rPr>
              <w:t>związku z efektami uczenia się dla kwalifikacji na poziomie 8 PRK zdefiniowanych w Załączniku 1a, 1b, 1c, 1d, 1e do Uchwały Senatu UEK nr T.0022.102.20024 z dnia 19 grudnia 2024</w:t>
            </w:r>
            <w:bookmarkStart w:id="0" w:name="_GoBack"/>
            <w:bookmarkEnd w:id="0"/>
          </w:p>
        </w:tc>
        <w:tc>
          <w:tcPr>
            <w:tcW w:w="1634" w:type="dxa"/>
          </w:tcPr>
          <w:p w14:paraId="421B9656" w14:textId="7115607A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376334B7" w14:textId="5640053A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76F1BC44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75A648A7" w14:textId="004CAFA9" w:rsidR="00CD511B" w:rsidRPr="00002A8E" w:rsidRDefault="000E65C2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230F1" w:rsidRPr="00E230F1">
              <w:rPr>
                <w:rFonts w:ascii="Times New Roman" w:hAnsi="Times New Roman" w:cs="Times New Roman"/>
                <w:sz w:val="20"/>
                <w:szCs w:val="20"/>
              </w:rPr>
              <w:t>Cel naukowy rozprawy doktorskiej (1-2 strony) opis problemu do rozwiązania, stawiane pytania lub hipotezy badawcze)</w:t>
            </w:r>
            <w:r w:rsidRPr="00002A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</w:tcPr>
          <w:p w14:paraId="073E29C7" w14:textId="4B12F738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76D57B8D" w14:textId="5C23236D" w:rsidR="00CD511B" w:rsidRPr="00536D1D" w:rsidRDefault="00CD511B" w:rsidP="00536D1D">
            <w:pPr>
              <w:rPr>
                <w:rFonts w:ascii="Times New Roman" w:hAnsi="Times New Roman" w:cs="Times New Roman"/>
              </w:rPr>
            </w:pPr>
          </w:p>
        </w:tc>
      </w:tr>
      <w:tr w:rsidR="00E230F1" w:rsidRPr="00CD511B" w14:paraId="6AD22329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219BCC59" w14:textId="1C17BDCD" w:rsidR="00E230F1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2A.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 xml:space="preserve">Uzasadnienie związku z efektami uczenia się dla kwalifikacji na poziomie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PRK zdefiniowanych w Załączniku 1a, 1b, 1c, 1d, 1e do Uchwały Senatu UEK nr T.0022.102.20024 z dnia 19 grudnia 2024</w:t>
            </w:r>
          </w:p>
        </w:tc>
        <w:tc>
          <w:tcPr>
            <w:tcW w:w="1634" w:type="dxa"/>
          </w:tcPr>
          <w:p w14:paraId="70FB42CD" w14:textId="77777777" w:rsidR="00E230F1" w:rsidRPr="00CD511B" w:rsidRDefault="00E230F1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723EB5D2" w14:textId="77777777" w:rsidR="00E230F1" w:rsidRPr="00536D1D" w:rsidRDefault="00E230F1" w:rsidP="00536D1D">
            <w:pPr>
              <w:rPr>
                <w:rFonts w:ascii="Times New Roman" w:hAnsi="Times New Roman" w:cs="Times New Roman"/>
              </w:rPr>
            </w:pPr>
          </w:p>
        </w:tc>
      </w:tr>
      <w:tr w:rsidR="000E65C2" w:rsidRPr="00CD511B" w14:paraId="00980EBB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32D07A36" w14:textId="0EBD335D" w:rsidR="000E65C2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>Koncepcja i plan badań (1-2 strony) ogólny plan badań, szczegółowe cele badawcze, wyniki badań wstępnych</w:t>
            </w:r>
          </w:p>
        </w:tc>
        <w:tc>
          <w:tcPr>
            <w:tcW w:w="1634" w:type="dxa"/>
          </w:tcPr>
          <w:p w14:paraId="02ED26B0" w14:textId="478E0026" w:rsidR="000E65C2" w:rsidRPr="00CD511B" w:rsidRDefault="000E65C2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5EF1E2D6" w14:textId="77777777" w:rsidR="000E65C2" w:rsidRPr="00CD511B" w:rsidRDefault="000E65C2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5AB26DD2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6479BE06" w14:textId="52B4C076" w:rsidR="00CD511B" w:rsidRPr="00002A8E" w:rsidRDefault="00E230F1" w:rsidP="000E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3A.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>Uzasadnienie związku z efektami uczenia się dla kwalifikacji na poziomie 8 PRK zdefiniowanych w Załączniku 1a, 1b, 1c, 1d, 1e do Uchwały Senatu UEK nr T.0022.102.20024 z dnia 19 grudnia 2024</w:t>
            </w:r>
          </w:p>
        </w:tc>
        <w:tc>
          <w:tcPr>
            <w:tcW w:w="1634" w:type="dxa"/>
          </w:tcPr>
          <w:p w14:paraId="2D7BDED3" w14:textId="1061E534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04200026" w14:textId="4CA5D179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335E63FF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0A2BFE17" w14:textId="654E4C91" w:rsidR="00CD511B" w:rsidRPr="00002A8E" w:rsidRDefault="00E230F1" w:rsidP="00CD5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>Metodyka badań (1-2 strony) (sposób realizacji badań, metody, techniki i narzędzia badawcze, metody analizy i opracowania wyników, urządzenia i aparatura wykorzystywane w badaniach)</w:t>
            </w:r>
          </w:p>
        </w:tc>
        <w:tc>
          <w:tcPr>
            <w:tcW w:w="1634" w:type="dxa"/>
          </w:tcPr>
          <w:p w14:paraId="4D1D2D1F" w14:textId="7A93164A" w:rsidR="00002A8E" w:rsidRPr="00CD511B" w:rsidRDefault="00002A8E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7358DE8B" w14:textId="16A2B1FE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3355971B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472EFDE3" w14:textId="7EA18511" w:rsidR="00CD511B" w:rsidRPr="00002A8E" w:rsidRDefault="00E230F1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4A.</w:t>
            </w:r>
            <w:r w:rsidRPr="00E230F1">
              <w:rPr>
                <w:color w:val="000000"/>
                <w:sz w:val="27"/>
                <w:szCs w:val="27"/>
              </w:rPr>
              <w:t xml:space="preserve">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>Uzasadnienie związku z efektami uczenia się dla kwalifikacji na poziomie 8 PRK zdefiniowanych w Załączniku 1a, 1b, 1c, 1d, 1e do Uchwały Senatu UEK nr T.0022.102.20024 z dnia 19 grudnia 2024</w:t>
            </w:r>
          </w:p>
        </w:tc>
        <w:tc>
          <w:tcPr>
            <w:tcW w:w="1634" w:type="dxa"/>
          </w:tcPr>
          <w:p w14:paraId="70CEB58B" w14:textId="46450F88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45178BA8" w14:textId="77CB1DD9" w:rsidR="00CD511B" w:rsidRPr="00536D1D" w:rsidRDefault="00CD511B" w:rsidP="00536D1D">
            <w:pPr>
              <w:rPr>
                <w:rFonts w:ascii="Times New Roman" w:hAnsi="Times New Roman" w:cs="Times New Roman"/>
              </w:rPr>
            </w:pPr>
          </w:p>
        </w:tc>
      </w:tr>
      <w:tr w:rsidR="00CD511B" w:rsidRPr="00CD511B" w14:paraId="04BE3ED4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7592AFF0" w14:textId="593C7DCE" w:rsidR="00CD511B" w:rsidRPr="00002A8E" w:rsidRDefault="00E230F1" w:rsidP="00CD5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E230F1">
              <w:rPr>
                <w:rFonts w:ascii="Times New Roman" w:hAnsi="Times New Roman" w:cs="Times New Roman"/>
                <w:sz w:val="20"/>
                <w:szCs w:val="20"/>
              </w:rPr>
              <w:t>Proponowana struktura rozprawy doktorskiej (1-2 strony) w podziale na rozdziały i podrozdziały</w:t>
            </w:r>
          </w:p>
        </w:tc>
        <w:tc>
          <w:tcPr>
            <w:tcW w:w="1634" w:type="dxa"/>
          </w:tcPr>
          <w:p w14:paraId="79E7B17E" w14:textId="77777777" w:rsidR="00002A8E" w:rsidRPr="00CD511B" w:rsidRDefault="00002A8E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48912ED3" w14:textId="6271BE6E" w:rsidR="00CD511B" w:rsidRPr="00CD511B" w:rsidRDefault="00CD511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19775B" w:rsidRPr="00CD511B" w14:paraId="08045C03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117D0D41" w14:textId="742B3765" w:rsidR="0019775B" w:rsidRPr="00002A8E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6. 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Wykaz literatury dotyczącej problematyki rozprawy doktorskiej (poza limitem stron) spis literatury przedstawiający pozycje uwzględnione w opisie projektu, zawierające pełne dane bibliograficzne</w:t>
            </w:r>
          </w:p>
        </w:tc>
        <w:tc>
          <w:tcPr>
            <w:tcW w:w="1634" w:type="dxa"/>
          </w:tcPr>
          <w:p w14:paraId="05723FF9" w14:textId="562537B9" w:rsidR="0019775B" w:rsidRPr="00CD511B" w:rsidRDefault="0019775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0B0CE045" w14:textId="40A35CA0" w:rsidR="0019775B" w:rsidRPr="00CD511B" w:rsidRDefault="0019775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19775B" w:rsidRPr="00CD511B" w14:paraId="0BCA0199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2A4A8142" w14:textId="37124098" w:rsidR="0019775B" w:rsidRPr="00002A8E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7. 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Harmonogram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przygotowania rozprawy doktorskie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634" w:type="dxa"/>
          </w:tcPr>
          <w:p w14:paraId="074D943A" w14:textId="2354A0D6" w:rsidR="0019775B" w:rsidRPr="00CD511B" w:rsidRDefault="0019775B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463C20FA" w14:textId="6CD786A0" w:rsidR="0019775B" w:rsidRPr="00CD511B" w:rsidRDefault="0019775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19775B" w:rsidRPr="00CD511B" w14:paraId="42337BA8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5FABF7D6" w14:textId="175F99A0" w:rsidR="0019775B" w:rsidRPr="00002A8E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CE65AA">
              <w:rPr>
                <w:color w:val="000000"/>
                <w:sz w:val="27"/>
                <w:szCs w:val="27"/>
              </w:rPr>
              <w:t xml:space="preserve"> 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Termin złożenia pracy (nie później niż w terminie ukończenia kształcenia w Szkole Doktorskiej UEK)</w:t>
            </w:r>
          </w:p>
        </w:tc>
        <w:tc>
          <w:tcPr>
            <w:tcW w:w="1634" w:type="dxa"/>
          </w:tcPr>
          <w:p w14:paraId="1BA3E911" w14:textId="77777777" w:rsidR="00002A8E" w:rsidRPr="00CD511B" w:rsidRDefault="00002A8E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7A30EE50" w14:textId="00AAFD33" w:rsidR="0019775B" w:rsidRPr="00CD511B" w:rsidRDefault="0019775B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E65AA" w:rsidRPr="00CD511B" w14:paraId="5A5B0A3A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74E3889A" w14:textId="410AB36B" w:rsidR="00CE65AA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Informacja o innych planowanych aktywnościach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badawczych, konferencyjnych i publikacyjnych</w:t>
            </w:r>
          </w:p>
        </w:tc>
        <w:tc>
          <w:tcPr>
            <w:tcW w:w="1634" w:type="dxa"/>
          </w:tcPr>
          <w:p w14:paraId="57FC7F38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0CA96A2D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E65AA" w:rsidRPr="00CD511B" w14:paraId="347342B9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666ACE4A" w14:textId="3BB151F2" w:rsidR="00CE65AA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10. Informacja dotycząca osiągnięć naukowych doktoranta (najważniejsze prace opublikowane albo przyjęte do druku)</w:t>
            </w:r>
          </w:p>
        </w:tc>
        <w:tc>
          <w:tcPr>
            <w:tcW w:w="1634" w:type="dxa"/>
          </w:tcPr>
          <w:p w14:paraId="2A78C85F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76ABB608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E65AA" w:rsidRPr="00CD511B" w14:paraId="3531840E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344693EB" w14:textId="1FE042BB" w:rsidR="00CE65AA" w:rsidRDefault="00CE65AA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CE65AA">
              <w:rPr>
                <w:rFonts w:ascii="Times New Roman" w:hAnsi="Times New Roman" w:cs="Times New Roman"/>
                <w:sz w:val="20"/>
                <w:szCs w:val="20"/>
              </w:rPr>
              <w:t>Streszczenie w języku angielskim opis w języku angielskim do 4500 znaków, wliczając spację. Streszczenie powinno zawierać najważniejsze informacje o rozprawie doktorskiej</w:t>
            </w:r>
          </w:p>
        </w:tc>
        <w:tc>
          <w:tcPr>
            <w:tcW w:w="1634" w:type="dxa"/>
          </w:tcPr>
          <w:p w14:paraId="12A55C44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6CD15186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E65AA" w:rsidRPr="00CD511B" w14:paraId="252779EB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1679ABFC" w14:textId="3575F717" w:rsidR="00CE65AA" w:rsidRDefault="001E0E20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1E0E20">
              <w:rPr>
                <w:rFonts w:ascii="Times New Roman" w:hAnsi="Times New Roman" w:cs="Times New Roman"/>
                <w:sz w:val="20"/>
                <w:szCs w:val="20"/>
              </w:rPr>
              <w:t>Czy planowane badania wymagają zgody Komisji Etyki ds. Badań Naukowych?</w:t>
            </w:r>
          </w:p>
        </w:tc>
        <w:tc>
          <w:tcPr>
            <w:tcW w:w="1634" w:type="dxa"/>
          </w:tcPr>
          <w:p w14:paraId="54C79F63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093A85B1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</w:tr>
      <w:tr w:rsidR="00CE65AA" w:rsidRPr="00CD511B" w14:paraId="63BDDCE7" w14:textId="77777777" w:rsidTr="001E0E20">
        <w:tc>
          <w:tcPr>
            <w:tcW w:w="3403" w:type="dxa"/>
            <w:shd w:val="clear" w:color="auto" w:fill="F2F2F2" w:themeFill="background1" w:themeFillShade="F2"/>
          </w:tcPr>
          <w:p w14:paraId="6F756223" w14:textId="277027A3" w:rsidR="00CE65AA" w:rsidRDefault="001E0E20" w:rsidP="0019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</w:t>
            </w:r>
            <w:r w:rsidRPr="001E0E20">
              <w:rPr>
                <w:rFonts w:ascii="Times New Roman" w:hAnsi="Times New Roman" w:cs="Times New Roman"/>
                <w:sz w:val="20"/>
                <w:szCs w:val="20"/>
              </w:rPr>
              <w:t>Najważniejsze osiągnięcie naukowe w języku angielskim Opis jednego, najważniejszego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0E20">
              <w:rPr>
                <w:rFonts w:ascii="Times New Roman" w:hAnsi="Times New Roman" w:cs="Times New Roman"/>
                <w:sz w:val="20"/>
                <w:szCs w:val="20"/>
              </w:rPr>
              <w:t>osiągnięcia naukowego do 1800 znakó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634" w:type="dxa"/>
          </w:tcPr>
          <w:p w14:paraId="0542C54A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</w:tcPr>
          <w:p w14:paraId="6D976300" w14:textId="77777777" w:rsidR="00CE65AA" w:rsidRPr="00CD511B" w:rsidRDefault="00CE65AA" w:rsidP="00CD511B">
            <w:pPr>
              <w:rPr>
                <w:rFonts w:ascii="Times New Roman" w:hAnsi="Times New Roman" w:cs="Times New Roman"/>
              </w:rPr>
            </w:pPr>
          </w:p>
        </w:tc>
      </w:tr>
    </w:tbl>
    <w:p w14:paraId="4C1BBAF7" w14:textId="77777777" w:rsidR="00CD511B" w:rsidRDefault="00CD511B" w:rsidP="00CD511B">
      <w:pPr>
        <w:rPr>
          <w:rFonts w:ascii="Times New Roman" w:hAnsi="Times New Roman" w:cs="Times New Roman"/>
        </w:rPr>
      </w:pPr>
    </w:p>
    <w:p w14:paraId="5EE074E3" w14:textId="77777777" w:rsidR="00F611E6" w:rsidRDefault="00F611E6" w:rsidP="00CD511B">
      <w:pPr>
        <w:rPr>
          <w:rFonts w:ascii="Times New Roman" w:hAnsi="Times New Roman" w:cs="Times New Roman"/>
        </w:rPr>
      </w:pPr>
    </w:p>
    <w:p w14:paraId="63F11C87" w14:textId="77777777" w:rsidR="00F611E6" w:rsidRDefault="00F611E6" w:rsidP="00995436">
      <w:pPr>
        <w:jc w:val="right"/>
        <w:rPr>
          <w:rFonts w:ascii="Times New Roman" w:hAnsi="Times New Roman" w:cs="Times New Roman"/>
        </w:rPr>
      </w:pPr>
    </w:p>
    <w:p w14:paraId="41D56C7F" w14:textId="35560EF2" w:rsidR="00995436" w:rsidRDefault="00F611E6" w:rsidP="009954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2CDECDE" w14:textId="77777777" w:rsidR="001E0E20" w:rsidRDefault="001E0E20" w:rsidP="001E0E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33E04EBF" w14:textId="0BEC88CC" w:rsidR="00F611E6" w:rsidRDefault="001E0E20" w:rsidP="001E0E20">
      <w:pPr>
        <w:ind w:left="56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1E0E20">
        <w:rPr>
          <w:rFonts w:ascii="Times New Roman" w:hAnsi="Times New Roman" w:cs="Times New Roman"/>
          <w:i/>
        </w:rPr>
        <w:t>podpis Doktoranta</w:t>
      </w:r>
    </w:p>
    <w:p w14:paraId="0C48AB57" w14:textId="5AE1E90B" w:rsidR="001E0E20" w:rsidRDefault="001E0E20" w:rsidP="001E0E20">
      <w:pPr>
        <w:ind w:left="5664"/>
        <w:rPr>
          <w:rFonts w:ascii="Times New Roman" w:hAnsi="Times New Roman" w:cs="Times New Roman"/>
        </w:rPr>
      </w:pPr>
    </w:p>
    <w:p w14:paraId="27B62CEE" w14:textId="77777777" w:rsidR="001E0E20" w:rsidRPr="001E0E20" w:rsidRDefault="001E0E20" w:rsidP="001E0E20">
      <w:pPr>
        <w:ind w:left="5664"/>
        <w:rPr>
          <w:rFonts w:ascii="Times New Roman" w:hAnsi="Times New Roman" w:cs="Times New Roman"/>
        </w:rPr>
      </w:pPr>
    </w:p>
    <w:sectPr w:rsidR="001E0E20" w:rsidRPr="001E0E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59B68" w14:textId="77777777" w:rsidR="00991272" w:rsidRDefault="00991272" w:rsidP="00F611E6">
      <w:pPr>
        <w:spacing w:after="0" w:line="240" w:lineRule="auto"/>
      </w:pPr>
      <w:r>
        <w:separator/>
      </w:r>
    </w:p>
  </w:endnote>
  <w:endnote w:type="continuationSeparator" w:id="0">
    <w:p w14:paraId="07EA3747" w14:textId="77777777" w:rsidR="00991272" w:rsidRDefault="00991272" w:rsidP="00F6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F439" w14:textId="77777777" w:rsidR="00991272" w:rsidRDefault="00991272" w:rsidP="00F611E6">
      <w:pPr>
        <w:spacing w:after="0" w:line="240" w:lineRule="auto"/>
      </w:pPr>
      <w:r>
        <w:separator/>
      </w:r>
    </w:p>
  </w:footnote>
  <w:footnote w:type="continuationSeparator" w:id="0">
    <w:p w14:paraId="33C7914D" w14:textId="77777777" w:rsidR="00991272" w:rsidRDefault="00991272" w:rsidP="00F6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E600" w14:textId="77777777" w:rsidR="00F611E6" w:rsidRPr="00F611E6" w:rsidRDefault="00F611E6" w:rsidP="00F611E6">
    <w:pPr>
      <w:pStyle w:val="Nagwek"/>
      <w:jc w:val="right"/>
      <w:rPr>
        <w:rFonts w:ascii="Times New Roman" w:hAnsi="Times New Roman" w:cs="Times New Roman"/>
        <w:b/>
      </w:rPr>
    </w:pPr>
    <w:r w:rsidRPr="00F611E6">
      <w:rPr>
        <w:rFonts w:ascii="Times New Roman" w:hAnsi="Times New Roman" w:cs="Times New Roman"/>
        <w:b/>
      </w:rPr>
      <w:t>Szkoła Doktorska UEK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410C"/>
    <w:multiLevelType w:val="hybridMultilevel"/>
    <w:tmpl w:val="4B12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1091"/>
    <w:multiLevelType w:val="hybridMultilevel"/>
    <w:tmpl w:val="7C5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1C4E"/>
    <w:multiLevelType w:val="hybridMultilevel"/>
    <w:tmpl w:val="923A6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E2"/>
    <w:multiLevelType w:val="hybridMultilevel"/>
    <w:tmpl w:val="5D40E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1B"/>
    <w:rsid w:val="00002A8E"/>
    <w:rsid w:val="00061C9A"/>
    <w:rsid w:val="000E65C2"/>
    <w:rsid w:val="0019775B"/>
    <w:rsid w:val="001B2911"/>
    <w:rsid w:val="001E0E20"/>
    <w:rsid w:val="00281CDB"/>
    <w:rsid w:val="002B53B1"/>
    <w:rsid w:val="00536D1D"/>
    <w:rsid w:val="006A0A3D"/>
    <w:rsid w:val="00830CBC"/>
    <w:rsid w:val="008E504F"/>
    <w:rsid w:val="00991272"/>
    <w:rsid w:val="00995436"/>
    <w:rsid w:val="00B56263"/>
    <w:rsid w:val="00C35532"/>
    <w:rsid w:val="00CB7A1D"/>
    <w:rsid w:val="00CD511B"/>
    <w:rsid w:val="00CE65AA"/>
    <w:rsid w:val="00D92822"/>
    <w:rsid w:val="00E230F1"/>
    <w:rsid w:val="00F6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242A"/>
  <w15:chartTrackingRefBased/>
  <w15:docId w15:val="{D1B3B8AA-DB33-4EB4-AE12-93259485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1E6"/>
  </w:style>
  <w:style w:type="paragraph" w:styleId="Stopka">
    <w:name w:val="footer"/>
    <w:basedOn w:val="Normalny"/>
    <w:link w:val="StopkaZnak"/>
    <w:uiPriority w:val="99"/>
    <w:unhideWhenUsed/>
    <w:rsid w:val="00F6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GucwaA</dc:creator>
  <cp:keywords/>
  <dc:description/>
  <cp:lastModifiedBy>Agnieszka Gucwa</cp:lastModifiedBy>
  <cp:revision>4</cp:revision>
  <dcterms:created xsi:type="dcterms:W3CDTF">2026-01-14T07:49:00Z</dcterms:created>
  <dcterms:modified xsi:type="dcterms:W3CDTF">2026-01-14T08:06:00Z</dcterms:modified>
</cp:coreProperties>
</file>